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  <w:bookmarkStart w:id="0" w:name="_GoBack"/>
      <w:bookmarkEnd w:id="0"/>
    </w:p>
    <w:p>
      <w:pPr>
        <w:adjustRightInd w:val="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精神疾病诊断与治疗北京市重点实验室</w:t>
      </w:r>
    </w:p>
    <w:p>
      <w:pPr>
        <w:adjustRightInd w:val="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开放研究课题申请书</w:t>
      </w: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spacing w:line="360" w:lineRule="auto"/>
        <w:ind w:firstLine="301" w:firstLineChars="1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>批复部门：</w:t>
      </w:r>
      <w:r>
        <w:rPr>
          <w:rFonts w:hint="eastAsia" w:ascii="宋体" w:hAnsi="宋体"/>
          <w:b/>
          <w:bCs/>
          <w:sz w:val="30"/>
          <w:u w:val="single"/>
        </w:rPr>
        <w:t xml:space="preserve">       首都医科大学附属北京安定医院         </w:t>
      </w:r>
    </w:p>
    <w:p>
      <w:pPr>
        <w:spacing w:line="360" w:lineRule="auto"/>
        <w:ind w:firstLine="301" w:firstLineChars="100"/>
        <w:jc w:val="left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课题名称：</w:t>
      </w:r>
      <w:r>
        <w:rPr>
          <w:rFonts w:ascii="宋体" w:hAnsi="宋体"/>
          <w:sz w:val="30"/>
          <w:u w:val="single"/>
        </w:rPr>
        <w:t xml:space="preserve">                                            </w:t>
      </w:r>
    </w:p>
    <w:p>
      <w:pPr>
        <w:spacing w:line="360" w:lineRule="auto"/>
        <w:ind w:firstLine="301" w:firstLineChars="1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学科领域：</w:t>
      </w:r>
      <w:r>
        <w:rPr>
          <w:rFonts w:ascii="宋体" w:hAnsi="宋体"/>
          <w:b/>
          <w:bCs/>
          <w:sz w:val="30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0"/>
          <w:u w:val="single"/>
        </w:rPr>
        <w:t xml:space="preserve">精神病与精神卫生学          </w:t>
      </w:r>
      <w:r>
        <w:rPr>
          <w:rFonts w:ascii="宋体" w:hAnsi="宋体"/>
          <w:b/>
          <w:bCs/>
          <w:sz w:val="30"/>
          <w:u w:val="single"/>
        </w:rPr>
        <w:t xml:space="preserve">   </w:t>
      </w:r>
      <w:r>
        <w:rPr>
          <w:rFonts w:hint="eastAsia" w:ascii="宋体" w:hAnsi="宋体"/>
          <w:b/>
          <w:bCs/>
          <w:sz w:val="30"/>
          <w:u w:val="single"/>
        </w:rPr>
        <w:t xml:space="preserve">  </w:t>
      </w:r>
    </w:p>
    <w:p>
      <w:pPr>
        <w:spacing w:line="360" w:lineRule="auto"/>
        <w:ind w:firstLine="301" w:firstLineChars="100"/>
        <w:jc w:val="left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申 请 人：</w:t>
      </w:r>
      <w:r>
        <w:rPr>
          <w:rFonts w:hint="eastAsia" w:ascii="宋体" w:hAnsi="宋体"/>
          <w:sz w:val="30"/>
          <w:u w:val="single"/>
        </w:rPr>
        <w:t xml:space="preserve">          </w:t>
      </w:r>
      <w:r>
        <w:rPr>
          <w:rFonts w:ascii="宋体" w:hAnsi="宋体"/>
          <w:sz w:val="30"/>
          <w:u w:val="single"/>
        </w:rPr>
        <w:t xml:space="preserve">                  </w:t>
      </w:r>
      <w:r>
        <w:rPr>
          <w:rFonts w:hint="eastAsia" w:ascii="宋体" w:hAnsi="宋体"/>
          <w:sz w:val="30"/>
          <w:u w:val="single"/>
        </w:rPr>
        <w:t xml:space="preserve"> </w:t>
      </w:r>
      <w:r>
        <w:rPr>
          <w:rFonts w:ascii="宋体" w:hAnsi="宋体"/>
          <w:sz w:val="30"/>
          <w:u w:val="single"/>
        </w:rPr>
        <w:t xml:space="preserve">         </w:t>
      </w:r>
      <w:r>
        <w:rPr>
          <w:rFonts w:hint="eastAsia" w:ascii="宋体" w:hAnsi="宋体"/>
          <w:sz w:val="30"/>
          <w:u w:val="single"/>
        </w:rPr>
        <w:t xml:space="preserve">      </w:t>
      </w:r>
    </w:p>
    <w:p>
      <w:pPr>
        <w:spacing w:line="360" w:lineRule="auto"/>
        <w:ind w:firstLine="301" w:firstLineChars="100"/>
        <w:jc w:val="left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所在单位：</w:t>
      </w:r>
      <w:r>
        <w:rPr>
          <w:rFonts w:hint="eastAsia" w:ascii="宋体" w:hAnsi="宋体"/>
          <w:sz w:val="30"/>
          <w:u w:val="single"/>
        </w:rPr>
        <w:t xml:space="preserve">      </w:t>
      </w:r>
      <w:r>
        <w:rPr>
          <w:rFonts w:ascii="宋体" w:hAnsi="宋体"/>
          <w:sz w:val="30"/>
          <w:u w:val="single"/>
        </w:rPr>
        <w:t xml:space="preserve">                                 </w:t>
      </w:r>
      <w:r>
        <w:rPr>
          <w:rFonts w:hint="eastAsia" w:ascii="宋体" w:hAnsi="宋体"/>
          <w:sz w:val="30"/>
          <w:u w:val="single"/>
        </w:rPr>
        <w:t xml:space="preserve">     </w:t>
      </w:r>
    </w:p>
    <w:p>
      <w:pPr>
        <w:spacing w:line="360" w:lineRule="auto"/>
        <w:ind w:firstLine="301" w:firstLineChars="100"/>
        <w:jc w:val="left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申请日期</w:t>
      </w:r>
      <w:r>
        <w:rPr>
          <w:rFonts w:hint="eastAsia" w:ascii="宋体" w:hAnsi="宋体"/>
          <w:sz w:val="30"/>
        </w:rPr>
        <w:t>：</w:t>
      </w:r>
      <w:r>
        <w:rPr>
          <w:rFonts w:hint="eastAsia" w:ascii="宋体" w:hAnsi="宋体"/>
          <w:sz w:val="30"/>
          <w:u w:val="single"/>
        </w:rPr>
        <w:t xml:space="preserve">      </w:t>
      </w:r>
      <w:r>
        <w:rPr>
          <w:rFonts w:ascii="宋体" w:hAnsi="宋体"/>
          <w:sz w:val="30"/>
          <w:u w:val="single"/>
        </w:rPr>
        <w:t xml:space="preserve">                                </w:t>
      </w:r>
      <w:r>
        <w:rPr>
          <w:rFonts w:hint="eastAsia" w:ascii="宋体" w:hAnsi="宋体"/>
          <w:sz w:val="30"/>
          <w:u w:val="single"/>
        </w:rPr>
        <w:t xml:space="preserve">      </w:t>
      </w: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spacing w:line="240" w:lineRule="atLeas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sz w:val="24"/>
        </w:rPr>
        <w:t>二Ο二一年十一月</w:t>
      </w:r>
    </w:p>
    <w:p>
      <w:pPr>
        <w:spacing w:line="240" w:lineRule="atLeast"/>
        <w:rPr>
          <w:rFonts w:ascii="宋体" w:hAnsi="宋体"/>
          <w:b/>
          <w:bCs/>
          <w:sz w:val="28"/>
        </w:rPr>
      </w:pPr>
    </w:p>
    <w:p>
      <w:pPr>
        <w:spacing w:line="240" w:lineRule="atLeast"/>
        <w:rPr>
          <w:rFonts w:ascii="宋体" w:hAnsi="宋体"/>
          <w:b/>
          <w:bCs/>
          <w:sz w:val="28"/>
        </w:rPr>
      </w:pPr>
    </w:p>
    <w:p>
      <w:pPr>
        <w:numPr>
          <w:ilvl w:val="0"/>
          <w:numId w:val="1"/>
        </w:numPr>
        <w:spacing w:line="240" w:lineRule="atLeas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简表</w:t>
      </w:r>
    </w:p>
    <w:tbl>
      <w:tblPr>
        <w:tblStyle w:val="10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05"/>
        <w:gridCol w:w="410"/>
        <w:gridCol w:w="235"/>
        <w:gridCol w:w="953"/>
        <w:gridCol w:w="492"/>
        <w:gridCol w:w="396"/>
        <w:gridCol w:w="541"/>
        <w:gridCol w:w="317"/>
        <w:gridCol w:w="1040"/>
        <w:gridCol w:w="49"/>
        <w:gridCol w:w="268"/>
        <w:gridCol w:w="273"/>
        <w:gridCol w:w="143"/>
        <w:gridCol w:w="207"/>
        <w:gridCol w:w="527"/>
        <w:gridCol w:w="413"/>
        <w:gridCol w:w="108"/>
        <w:gridCol w:w="148"/>
        <w:gridCol w:w="271"/>
        <w:gridCol w:w="936"/>
        <w:gridCol w:w="1049"/>
        <w:gridCol w:w="815"/>
        <w:gridCol w:w="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2" w:hRule="atLeast"/>
          <w:jc w:val="center"/>
        </w:trPr>
        <w:tc>
          <w:tcPr>
            <w:tcW w:w="5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研究课题</w:t>
            </w:r>
          </w:p>
        </w:tc>
        <w:tc>
          <w:tcPr>
            <w:tcW w:w="1188" w:type="dxa"/>
            <w:gridSpan w:val="2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8289" w:type="dxa"/>
            <w:gridSpan w:val="19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335" w:hRule="atLeast"/>
          <w:jc w:val="center"/>
        </w:trPr>
        <w:tc>
          <w:tcPr>
            <w:tcW w:w="515" w:type="dxa"/>
            <w:gridSpan w:val="2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8289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A、基础研究  B、应用基础研究  C、 应用研究   D、开发研究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323" w:hRule="atLeast"/>
          <w:jc w:val="center"/>
        </w:trPr>
        <w:tc>
          <w:tcPr>
            <w:tcW w:w="515" w:type="dxa"/>
            <w:gridSpan w:val="2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2835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18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036" w:type="dxa"/>
            <w:gridSpan w:val="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2年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月至20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3" w:hRule="atLeast"/>
          <w:jc w:val="center"/>
        </w:trPr>
        <w:tc>
          <w:tcPr>
            <w:tcW w:w="5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98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0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60" w:type="dxa"/>
            <w:gridSpan w:val="3"/>
          </w:tcPr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898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563" w:type="dxa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A、博士     B、硕士    C、学士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7401" w:type="dxa"/>
            <w:gridSpan w:val="1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所在单位系（所）</w:t>
            </w:r>
          </w:p>
        </w:tc>
        <w:tc>
          <w:tcPr>
            <w:tcW w:w="7401" w:type="dxa"/>
            <w:gridSpan w:val="1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8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6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67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324" w:hRule="atLeast"/>
          <w:jc w:val="center"/>
        </w:trPr>
        <w:tc>
          <w:tcPr>
            <w:tcW w:w="750" w:type="dxa"/>
            <w:gridSpan w:val="3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组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课题中的分工</w:t>
            </w: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546" w:hRule="atLeast"/>
          <w:jc w:val="center"/>
        </w:trPr>
        <w:tc>
          <w:tcPr>
            <w:tcW w:w="750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39" w:hRule="atLeast"/>
          <w:jc w:val="center"/>
        </w:trPr>
        <w:tc>
          <w:tcPr>
            <w:tcW w:w="750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577" w:hRule="atLeast"/>
          <w:jc w:val="center"/>
        </w:trPr>
        <w:tc>
          <w:tcPr>
            <w:tcW w:w="750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7305" w:hRule="atLeast"/>
          <w:jc w:val="center"/>
        </w:trPr>
        <w:tc>
          <w:tcPr>
            <w:tcW w:w="750" w:type="dxa"/>
            <w:gridSpan w:val="3"/>
            <w:vAlign w:val="center"/>
          </w:tcPr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究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内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容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义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</w:rPr>
              <w:t>限3</w:t>
            </w:r>
            <w:r>
              <w:rPr>
                <w:rFonts w:hint="eastAsia" w:ascii="宋体" w:hAnsi="宋体"/>
                <w:sz w:val="18"/>
              </w:rPr>
              <w:t>00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2" w:type="dxa"/>
            <w:gridSpan w:val="20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cantSplit/>
          <w:trHeight w:val="483" w:hRule="atLeast"/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cantSplit/>
          <w:trHeight w:val="13826" w:hRule="atLeast"/>
          <w:jc w:val="center"/>
        </w:trPr>
        <w:tc>
          <w:tcPr>
            <w:tcW w:w="9887" w:type="dxa"/>
            <w:gridSpan w:val="2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本项研究方向的现状及发展趋势，本项研究的实际意义和理论意义。</w:t>
            </w:r>
          </w:p>
          <w:p>
            <w:pPr>
              <w:spacing w:line="240" w:lineRule="atLeas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trHeight w:val="475" w:hRule="atLeast"/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三、研究内容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jc w:val="center"/>
        </w:trPr>
        <w:tc>
          <w:tcPr>
            <w:tcW w:w="9887" w:type="dxa"/>
            <w:gridSpan w:val="2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本项研究的基本内容，预期取得的突破和创新。</w:t>
            </w: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6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四、研究方案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13849" w:hRule="atLeast"/>
          <w:jc w:val="center"/>
        </w:trPr>
        <w:tc>
          <w:tcPr>
            <w:tcW w:w="9801" w:type="dxa"/>
            <w:gridSpan w:val="23"/>
          </w:tcPr>
          <w:p>
            <w:pPr>
              <w:pStyle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本项研究的思路和方法，研究工作进度计划。</w:t>
            </w: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6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五、研究基础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13770" w:hRule="atLeast"/>
          <w:jc w:val="center"/>
        </w:trPr>
        <w:tc>
          <w:tcPr>
            <w:tcW w:w="9801" w:type="dxa"/>
            <w:gridSpan w:val="23"/>
          </w:tcPr>
          <w:p>
            <w:pPr>
              <w:pStyle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课题申请人的学术经历，与本课题有关的前期研究成果，完成研究任务所具备的条件和基础。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9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</w:tcPr>
          <w:p>
            <w:pPr>
              <w:pStyle w:val="9"/>
              <w:rPr>
                <w:rFonts w:ascii="宋体" w:hAnsi="宋体" w:eastAsia="宋体"/>
                <w:b/>
                <w:bCs w:val="0"/>
              </w:rPr>
            </w:pPr>
            <w:r>
              <w:rPr>
                <w:rFonts w:hint="eastAsia" w:ascii="宋体" w:hAnsi="宋体" w:eastAsia="宋体"/>
                <w:b/>
              </w:rPr>
              <w:t>六、成果形式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680" w:hRule="atLeast"/>
          <w:jc w:val="center"/>
        </w:trPr>
        <w:tc>
          <w:tcPr>
            <w:tcW w:w="9801" w:type="dxa"/>
            <w:gridSpan w:val="23"/>
          </w:tcPr>
          <w:p>
            <w:pPr>
              <w:pStyle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本项研究的最终成果形式、成果署名、成果转化方式、去向及预期效益。（成果中须标注“</w:t>
            </w:r>
            <w:r>
              <w:rPr>
                <w:rFonts w:ascii="宋体" w:hAnsi="宋体" w:eastAsia="宋体"/>
                <w:sz w:val="24"/>
              </w:rPr>
              <w:t>精神疾病诊断与治疗北京市重点实验室</w:t>
            </w:r>
            <w:r>
              <w:rPr>
                <w:rFonts w:hint="eastAsia" w:ascii="宋体" w:hAnsi="宋体" w:eastAsia="宋体"/>
                <w:sz w:val="24"/>
              </w:rPr>
              <w:t>资助”）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440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8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七、经费预算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tl2br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年  度</w:t>
            </w:r>
          </w:p>
          <w:p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  目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</w:t>
            </w:r>
            <w:r>
              <w:rPr>
                <w:rFonts w:ascii="宋体" w:hAnsi="宋体"/>
                <w:sz w:val="28"/>
              </w:rPr>
              <w:t>2</w:t>
            </w:r>
            <w:r>
              <w:rPr>
                <w:rFonts w:hint="eastAsia" w:ascii="宋体" w:hAnsi="宋体"/>
                <w:sz w:val="28"/>
              </w:rPr>
              <w:t>2年</w:t>
            </w:r>
          </w:p>
        </w:tc>
        <w:tc>
          <w:tcPr>
            <w:tcW w:w="1671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2023年</w:t>
            </w:r>
          </w:p>
        </w:tc>
        <w:tc>
          <w:tcPr>
            <w:tcW w:w="3219" w:type="dxa"/>
            <w:gridSpan w:val="5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 材料费（被试费）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2 耗材费</w:t>
            </w: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3出版/文献/信息传播/知识产权事务费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总计（万元）</w:t>
            </w: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906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八、申请人承诺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9060" w:type="dxa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17" w:firstLineChars="149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我保证申请书内容的真实性，如获资助，将严格遵守学校和实验室的管理规定，保证时间，认真工作，按时报送材料。若填报失实或违反规定，本人将承担全部责任。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签字：</w:t>
            </w:r>
          </w:p>
          <w:p>
            <w:pPr>
              <w:spacing w:line="240" w:lineRule="atLeast"/>
              <w:ind w:firstLine="4620" w:firstLineChars="16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九、申请人所在单位意见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9855" w:type="dxa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单位公章：  </w:t>
            </w:r>
          </w:p>
          <w:p>
            <w:pPr>
              <w:spacing w:line="240" w:lineRule="atLeast"/>
              <w:ind w:firstLine="4620" w:firstLineChars="16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tbl>
      <w:tblPr>
        <w:tblStyle w:val="10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</w:rPr>
              <w:t>十、实验室学术委员会意见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立项的必要性、研究方案的可行性、经费预算的合理性等</w:t>
            </w: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本课题属于实验室的研究方向范围，主要对实验室中</w:t>
            </w:r>
            <w:r>
              <w:rPr>
                <w:rFonts w:ascii="宋体" w:hAnsi="宋体" w:eastAsia="宋体"/>
                <w:sz w:val="28"/>
              </w:rPr>
              <w:t xml:space="preserve">             </w:t>
            </w:r>
            <w:r>
              <w:rPr>
                <w:rFonts w:hint="eastAsia" w:ascii="宋体" w:hAnsi="宋体" w:eastAsia="宋体"/>
                <w:sz w:val="28"/>
              </w:rPr>
              <w:t>的问题开展研究，研究方案可行。</w:t>
            </w: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实验室学术委员会主任签章：            </w:t>
            </w: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3080" w:firstLineChars="1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</w:t>
            </w:r>
          </w:p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</w:rPr>
              <w:t>十一、实验室意见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</w:t>
            </w:r>
          </w:p>
          <w:p>
            <w:pPr>
              <w:pStyle w:val="4"/>
              <w:ind w:firstLine="3080" w:firstLineChars="1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实验室负责人签章：             </w:t>
            </w:r>
          </w:p>
          <w:p>
            <w:pPr>
              <w:pStyle w:val="4"/>
              <w:ind w:firstLine="3080" w:firstLineChars="1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</w:t>
            </w:r>
          </w:p>
          <w:p>
            <w:pPr>
              <w:pStyle w:val="4"/>
              <w:ind w:firstLine="6580" w:firstLineChars="235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   月   日</w:t>
            </w:r>
          </w:p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十二、学院/医院意见</w:t>
            </w:r>
          </w:p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9855" w:type="dxa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已对申请人的资格和申请书内容进行了审核。情况属实，同意立项申报，并严格遵守上级部门和学校有关实验室的管理规定，督促课题负责人和实验室按照相关规定报送相关材料。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并提供经费 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万元（医院填写）。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负责人签章：             公章：  </w:t>
            </w:r>
          </w:p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6300" w:firstLineChars="22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spacing w:line="240" w:lineRule="atLeast"/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107AF"/>
    <w:multiLevelType w:val="multilevel"/>
    <w:tmpl w:val="07D107A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14"/>
    <w:rsid w:val="00001385"/>
    <w:rsid w:val="00037542"/>
    <w:rsid w:val="00040529"/>
    <w:rsid w:val="0005212B"/>
    <w:rsid w:val="00062665"/>
    <w:rsid w:val="000670CB"/>
    <w:rsid w:val="00070F54"/>
    <w:rsid w:val="00072C60"/>
    <w:rsid w:val="000A3257"/>
    <w:rsid w:val="000A49A0"/>
    <w:rsid w:val="000A7338"/>
    <w:rsid w:val="000C6349"/>
    <w:rsid w:val="000C7B37"/>
    <w:rsid w:val="000D670D"/>
    <w:rsid w:val="000E0D22"/>
    <w:rsid w:val="000E41B6"/>
    <w:rsid w:val="000E6B9C"/>
    <w:rsid w:val="00127D48"/>
    <w:rsid w:val="001408AB"/>
    <w:rsid w:val="00142250"/>
    <w:rsid w:val="00144A8D"/>
    <w:rsid w:val="00146738"/>
    <w:rsid w:val="00153615"/>
    <w:rsid w:val="00153E53"/>
    <w:rsid w:val="001678A7"/>
    <w:rsid w:val="00167EC4"/>
    <w:rsid w:val="00174392"/>
    <w:rsid w:val="00175FFC"/>
    <w:rsid w:val="00186B50"/>
    <w:rsid w:val="001873CF"/>
    <w:rsid w:val="001A159D"/>
    <w:rsid w:val="001A17F6"/>
    <w:rsid w:val="001A21F9"/>
    <w:rsid w:val="001A7472"/>
    <w:rsid w:val="001A7606"/>
    <w:rsid w:val="001B0AEC"/>
    <w:rsid w:val="001B14C5"/>
    <w:rsid w:val="001B7335"/>
    <w:rsid w:val="001C2812"/>
    <w:rsid w:val="001C58FD"/>
    <w:rsid w:val="001D16F1"/>
    <w:rsid w:val="001D1835"/>
    <w:rsid w:val="001D2C7D"/>
    <w:rsid w:val="001E0D11"/>
    <w:rsid w:val="001E515A"/>
    <w:rsid w:val="001F3F0C"/>
    <w:rsid w:val="001F4727"/>
    <w:rsid w:val="001F5BDA"/>
    <w:rsid w:val="0020080B"/>
    <w:rsid w:val="00201F23"/>
    <w:rsid w:val="00204A32"/>
    <w:rsid w:val="002054DE"/>
    <w:rsid w:val="00210F9A"/>
    <w:rsid w:val="002114D2"/>
    <w:rsid w:val="00226613"/>
    <w:rsid w:val="002268B8"/>
    <w:rsid w:val="00230B25"/>
    <w:rsid w:val="00231A68"/>
    <w:rsid w:val="00234EBC"/>
    <w:rsid w:val="0025065A"/>
    <w:rsid w:val="00255493"/>
    <w:rsid w:val="00257623"/>
    <w:rsid w:val="00264ED2"/>
    <w:rsid w:val="00272A34"/>
    <w:rsid w:val="002811BD"/>
    <w:rsid w:val="002903DC"/>
    <w:rsid w:val="00297127"/>
    <w:rsid w:val="002974BE"/>
    <w:rsid w:val="002A2562"/>
    <w:rsid w:val="002A41EB"/>
    <w:rsid w:val="002A51E5"/>
    <w:rsid w:val="002A6913"/>
    <w:rsid w:val="002C5AE8"/>
    <w:rsid w:val="002C6A72"/>
    <w:rsid w:val="002D2A63"/>
    <w:rsid w:val="002D442B"/>
    <w:rsid w:val="002D56B0"/>
    <w:rsid w:val="002E25AC"/>
    <w:rsid w:val="002E40CD"/>
    <w:rsid w:val="002E696A"/>
    <w:rsid w:val="002E6CE7"/>
    <w:rsid w:val="002E7862"/>
    <w:rsid w:val="002F2C52"/>
    <w:rsid w:val="002F4F99"/>
    <w:rsid w:val="002F6063"/>
    <w:rsid w:val="002F6FBB"/>
    <w:rsid w:val="00300223"/>
    <w:rsid w:val="0030227E"/>
    <w:rsid w:val="00302EAA"/>
    <w:rsid w:val="003066E4"/>
    <w:rsid w:val="00311580"/>
    <w:rsid w:val="00311D7D"/>
    <w:rsid w:val="00312376"/>
    <w:rsid w:val="00315757"/>
    <w:rsid w:val="0031781C"/>
    <w:rsid w:val="003209C4"/>
    <w:rsid w:val="00322F63"/>
    <w:rsid w:val="00322FB1"/>
    <w:rsid w:val="00327414"/>
    <w:rsid w:val="00335995"/>
    <w:rsid w:val="00341343"/>
    <w:rsid w:val="00350440"/>
    <w:rsid w:val="00352D09"/>
    <w:rsid w:val="00353B37"/>
    <w:rsid w:val="0035460C"/>
    <w:rsid w:val="00361AB4"/>
    <w:rsid w:val="003665F9"/>
    <w:rsid w:val="00372ECB"/>
    <w:rsid w:val="00385B6D"/>
    <w:rsid w:val="0039366D"/>
    <w:rsid w:val="003A404A"/>
    <w:rsid w:val="003B148F"/>
    <w:rsid w:val="003B1ABA"/>
    <w:rsid w:val="003C21C2"/>
    <w:rsid w:val="003C25E0"/>
    <w:rsid w:val="003C722D"/>
    <w:rsid w:val="003D36CE"/>
    <w:rsid w:val="003E3397"/>
    <w:rsid w:val="003F0164"/>
    <w:rsid w:val="003F2026"/>
    <w:rsid w:val="003F5A48"/>
    <w:rsid w:val="003F63F5"/>
    <w:rsid w:val="003F6406"/>
    <w:rsid w:val="003F759F"/>
    <w:rsid w:val="003F7903"/>
    <w:rsid w:val="0041279F"/>
    <w:rsid w:val="00417796"/>
    <w:rsid w:val="00421200"/>
    <w:rsid w:val="004231C6"/>
    <w:rsid w:val="004319E0"/>
    <w:rsid w:val="0043543C"/>
    <w:rsid w:val="00446B13"/>
    <w:rsid w:val="00451EA5"/>
    <w:rsid w:val="004546B1"/>
    <w:rsid w:val="004632C3"/>
    <w:rsid w:val="004638E8"/>
    <w:rsid w:val="00463D50"/>
    <w:rsid w:val="004649A9"/>
    <w:rsid w:val="00471390"/>
    <w:rsid w:val="004761DE"/>
    <w:rsid w:val="00487DF6"/>
    <w:rsid w:val="004A0DC7"/>
    <w:rsid w:val="004A5683"/>
    <w:rsid w:val="004B183B"/>
    <w:rsid w:val="004D0229"/>
    <w:rsid w:val="004D3B23"/>
    <w:rsid w:val="004E1B4B"/>
    <w:rsid w:val="004E5090"/>
    <w:rsid w:val="004E6373"/>
    <w:rsid w:val="004F0B44"/>
    <w:rsid w:val="004F3B0F"/>
    <w:rsid w:val="00506B87"/>
    <w:rsid w:val="00511B1B"/>
    <w:rsid w:val="0051495E"/>
    <w:rsid w:val="00516B8E"/>
    <w:rsid w:val="00517FBF"/>
    <w:rsid w:val="00524083"/>
    <w:rsid w:val="00533047"/>
    <w:rsid w:val="005350FD"/>
    <w:rsid w:val="00536BC0"/>
    <w:rsid w:val="00537C6F"/>
    <w:rsid w:val="00563CDC"/>
    <w:rsid w:val="005656DD"/>
    <w:rsid w:val="005701F3"/>
    <w:rsid w:val="00580133"/>
    <w:rsid w:val="00582B8C"/>
    <w:rsid w:val="0058525B"/>
    <w:rsid w:val="00587518"/>
    <w:rsid w:val="00587C17"/>
    <w:rsid w:val="00595CFD"/>
    <w:rsid w:val="005A2D15"/>
    <w:rsid w:val="005A54D5"/>
    <w:rsid w:val="005A784A"/>
    <w:rsid w:val="005B484D"/>
    <w:rsid w:val="005C04D4"/>
    <w:rsid w:val="005C20E3"/>
    <w:rsid w:val="005C247E"/>
    <w:rsid w:val="005C55DF"/>
    <w:rsid w:val="005D1F7A"/>
    <w:rsid w:val="005D650D"/>
    <w:rsid w:val="005D6B2D"/>
    <w:rsid w:val="005E1FD9"/>
    <w:rsid w:val="005E5EB9"/>
    <w:rsid w:val="005F1CE7"/>
    <w:rsid w:val="005F1FAA"/>
    <w:rsid w:val="005F39E6"/>
    <w:rsid w:val="0060538A"/>
    <w:rsid w:val="00622191"/>
    <w:rsid w:val="00623B48"/>
    <w:rsid w:val="006244EC"/>
    <w:rsid w:val="00637837"/>
    <w:rsid w:val="00642348"/>
    <w:rsid w:val="00642CF8"/>
    <w:rsid w:val="00647DF4"/>
    <w:rsid w:val="00652EA3"/>
    <w:rsid w:val="0065667E"/>
    <w:rsid w:val="00663C5F"/>
    <w:rsid w:val="00663DFD"/>
    <w:rsid w:val="00664631"/>
    <w:rsid w:val="00666196"/>
    <w:rsid w:val="0067006C"/>
    <w:rsid w:val="00675501"/>
    <w:rsid w:val="006B1B3B"/>
    <w:rsid w:val="006B5E5F"/>
    <w:rsid w:val="006D1E09"/>
    <w:rsid w:val="006D42B6"/>
    <w:rsid w:val="006D5B8E"/>
    <w:rsid w:val="006E03EE"/>
    <w:rsid w:val="006F4F01"/>
    <w:rsid w:val="006F6FC5"/>
    <w:rsid w:val="00703BA3"/>
    <w:rsid w:val="00722C42"/>
    <w:rsid w:val="00727EAF"/>
    <w:rsid w:val="00732CD0"/>
    <w:rsid w:val="00734BB3"/>
    <w:rsid w:val="00735AA8"/>
    <w:rsid w:val="00742C79"/>
    <w:rsid w:val="00743F73"/>
    <w:rsid w:val="00752BDA"/>
    <w:rsid w:val="0075469E"/>
    <w:rsid w:val="00761DA1"/>
    <w:rsid w:val="00762314"/>
    <w:rsid w:val="00765DDC"/>
    <w:rsid w:val="0076634E"/>
    <w:rsid w:val="007847E0"/>
    <w:rsid w:val="007A4684"/>
    <w:rsid w:val="007A4D9C"/>
    <w:rsid w:val="007A7A4E"/>
    <w:rsid w:val="007B0BE4"/>
    <w:rsid w:val="007C0993"/>
    <w:rsid w:val="007C2984"/>
    <w:rsid w:val="007D4303"/>
    <w:rsid w:val="007D46CB"/>
    <w:rsid w:val="007D743A"/>
    <w:rsid w:val="007E2FFB"/>
    <w:rsid w:val="007F09B2"/>
    <w:rsid w:val="007F11A6"/>
    <w:rsid w:val="007F289A"/>
    <w:rsid w:val="007F4427"/>
    <w:rsid w:val="007F47AA"/>
    <w:rsid w:val="007F630A"/>
    <w:rsid w:val="007F7B0D"/>
    <w:rsid w:val="007F7F60"/>
    <w:rsid w:val="00806248"/>
    <w:rsid w:val="00810E61"/>
    <w:rsid w:val="0081105B"/>
    <w:rsid w:val="00813330"/>
    <w:rsid w:val="008216F0"/>
    <w:rsid w:val="008223A9"/>
    <w:rsid w:val="00823912"/>
    <w:rsid w:val="00827DB0"/>
    <w:rsid w:val="00831F75"/>
    <w:rsid w:val="008329FF"/>
    <w:rsid w:val="00841A8D"/>
    <w:rsid w:val="00843B66"/>
    <w:rsid w:val="00847611"/>
    <w:rsid w:val="00853791"/>
    <w:rsid w:val="00863F30"/>
    <w:rsid w:val="00867D4C"/>
    <w:rsid w:val="008723FD"/>
    <w:rsid w:val="008732B7"/>
    <w:rsid w:val="00875E27"/>
    <w:rsid w:val="008775EA"/>
    <w:rsid w:val="008809B4"/>
    <w:rsid w:val="00891AA7"/>
    <w:rsid w:val="00893702"/>
    <w:rsid w:val="008A4449"/>
    <w:rsid w:val="008B0B56"/>
    <w:rsid w:val="008B2E09"/>
    <w:rsid w:val="008B3353"/>
    <w:rsid w:val="008B37AB"/>
    <w:rsid w:val="008B399E"/>
    <w:rsid w:val="008B492F"/>
    <w:rsid w:val="008B6964"/>
    <w:rsid w:val="008B7DD6"/>
    <w:rsid w:val="008C1744"/>
    <w:rsid w:val="008C5169"/>
    <w:rsid w:val="008C6F9F"/>
    <w:rsid w:val="008C7033"/>
    <w:rsid w:val="008E05A3"/>
    <w:rsid w:val="008E21F1"/>
    <w:rsid w:val="008F3103"/>
    <w:rsid w:val="00900EC5"/>
    <w:rsid w:val="009036A8"/>
    <w:rsid w:val="00913C47"/>
    <w:rsid w:val="0091475A"/>
    <w:rsid w:val="009155CD"/>
    <w:rsid w:val="00915747"/>
    <w:rsid w:val="00917E61"/>
    <w:rsid w:val="00931CCE"/>
    <w:rsid w:val="009406F6"/>
    <w:rsid w:val="00941436"/>
    <w:rsid w:val="00942435"/>
    <w:rsid w:val="0094575E"/>
    <w:rsid w:val="00946274"/>
    <w:rsid w:val="0095295B"/>
    <w:rsid w:val="00954A67"/>
    <w:rsid w:val="00957F65"/>
    <w:rsid w:val="009631DA"/>
    <w:rsid w:val="0097048B"/>
    <w:rsid w:val="00970898"/>
    <w:rsid w:val="00971DD6"/>
    <w:rsid w:val="009731D6"/>
    <w:rsid w:val="00974599"/>
    <w:rsid w:val="009760A0"/>
    <w:rsid w:val="00976CED"/>
    <w:rsid w:val="009813EB"/>
    <w:rsid w:val="00981D89"/>
    <w:rsid w:val="00987AC7"/>
    <w:rsid w:val="009903BA"/>
    <w:rsid w:val="00990D82"/>
    <w:rsid w:val="009A11F1"/>
    <w:rsid w:val="009B76AD"/>
    <w:rsid w:val="009C5F4D"/>
    <w:rsid w:val="009D27F5"/>
    <w:rsid w:val="009D35D7"/>
    <w:rsid w:val="009E29AF"/>
    <w:rsid w:val="009E659F"/>
    <w:rsid w:val="009E7055"/>
    <w:rsid w:val="009F1846"/>
    <w:rsid w:val="009F434D"/>
    <w:rsid w:val="00A02993"/>
    <w:rsid w:val="00A10BB6"/>
    <w:rsid w:val="00A1330D"/>
    <w:rsid w:val="00A14B8F"/>
    <w:rsid w:val="00A17D48"/>
    <w:rsid w:val="00A30917"/>
    <w:rsid w:val="00A47508"/>
    <w:rsid w:val="00A502BA"/>
    <w:rsid w:val="00A5165F"/>
    <w:rsid w:val="00A648F7"/>
    <w:rsid w:val="00A65A09"/>
    <w:rsid w:val="00A7548A"/>
    <w:rsid w:val="00A84908"/>
    <w:rsid w:val="00A84AE5"/>
    <w:rsid w:val="00A91E64"/>
    <w:rsid w:val="00A928FF"/>
    <w:rsid w:val="00A953C4"/>
    <w:rsid w:val="00AA04B7"/>
    <w:rsid w:val="00AA1B67"/>
    <w:rsid w:val="00AA238F"/>
    <w:rsid w:val="00AA5EEE"/>
    <w:rsid w:val="00AA77D7"/>
    <w:rsid w:val="00AB435A"/>
    <w:rsid w:val="00AB49D6"/>
    <w:rsid w:val="00AC0415"/>
    <w:rsid w:val="00AC13AE"/>
    <w:rsid w:val="00AC1A85"/>
    <w:rsid w:val="00AD1728"/>
    <w:rsid w:val="00AD43D8"/>
    <w:rsid w:val="00AE246E"/>
    <w:rsid w:val="00AF4941"/>
    <w:rsid w:val="00B029F9"/>
    <w:rsid w:val="00B10744"/>
    <w:rsid w:val="00B13534"/>
    <w:rsid w:val="00B205DF"/>
    <w:rsid w:val="00B2101B"/>
    <w:rsid w:val="00B241BF"/>
    <w:rsid w:val="00B34AA3"/>
    <w:rsid w:val="00B355AA"/>
    <w:rsid w:val="00B4154C"/>
    <w:rsid w:val="00B44BDC"/>
    <w:rsid w:val="00B61B63"/>
    <w:rsid w:val="00B7266A"/>
    <w:rsid w:val="00B80ED6"/>
    <w:rsid w:val="00B863D2"/>
    <w:rsid w:val="00B86A07"/>
    <w:rsid w:val="00B94ADD"/>
    <w:rsid w:val="00BA3121"/>
    <w:rsid w:val="00BE070D"/>
    <w:rsid w:val="00BE0EB6"/>
    <w:rsid w:val="00BE6E3E"/>
    <w:rsid w:val="00BF024D"/>
    <w:rsid w:val="00BF43F7"/>
    <w:rsid w:val="00C01052"/>
    <w:rsid w:val="00C06D39"/>
    <w:rsid w:val="00C07C59"/>
    <w:rsid w:val="00C126A5"/>
    <w:rsid w:val="00C14316"/>
    <w:rsid w:val="00C15A40"/>
    <w:rsid w:val="00C3131A"/>
    <w:rsid w:val="00C314CF"/>
    <w:rsid w:val="00C31778"/>
    <w:rsid w:val="00C3346B"/>
    <w:rsid w:val="00C37565"/>
    <w:rsid w:val="00C377AC"/>
    <w:rsid w:val="00C4369D"/>
    <w:rsid w:val="00C44AEA"/>
    <w:rsid w:val="00C60410"/>
    <w:rsid w:val="00C65A7C"/>
    <w:rsid w:val="00C66C30"/>
    <w:rsid w:val="00C671CF"/>
    <w:rsid w:val="00C7313B"/>
    <w:rsid w:val="00C73C08"/>
    <w:rsid w:val="00C763A1"/>
    <w:rsid w:val="00C85D40"/>
    <w:rsid w:val="00C86422"/>
    <w:rsid w:val="00C91E49"/>
    <w:rsid w:val="00C932F9"/>
    <w:rsid w:val="00C953D3"/>
    <w:rsid w:val="00CA0D15"/>
    <w:rsid w:val="00CA3191"/>
    <w:rsid w:val="00CB5E66"/>
    <w:rsid w:val="00CB6BB4"/>
    <w:rsid w:val="00CC4ED6"/>
    <w:rsid w:val="00CD3E8F"/>
    <w:rsid w:val="00CD68F8"/>
    <w:rsid w:val="00CE0A6E"/>
    <w:rsid w:val="00CE0A74"/>
    <w:rsid w:val="00CE49AD"/>
    <w:rsid w:val="00CE5310"/>
    <w:rsid w:val="00CF1C7F"/>
    <w:rsid w:val="00CF302D"/>
    <w:rsid w:val="00CF4AE6"/>
    <w:rsid w:val="00CF6C3F"/>
    <w:rsid w:val="00D07E25"/>
    <w:rsid w:val="00D11497"/>
    <w:rsid w:val="00D12D61"/>
    <w:rsid w:val="00D1495C"/>
    <w:rsid w:val="00D16ED3"/>
    <w:rsid w:val="00D17438"/>
    <w:rsid w:val="00D224B6"/>
    <w:rsid w:val="00D24ED9"/>
    <w:rsid w:val="00D41524"/>
    <w:rsid w:val="00D42DC1"/>
    <w:rsid w:val="00D45877"/>
    <w:rsid w:val="00D52F1C"/>
    <w:rsid w:val="00D5459C"/>
    <w:rsid w:val="00D56027"/>
    <w:rsid w:val="00D5607C"/>
    <w:rsid w:val="00D632F6"/>
    <w:rsid w:val="00D72F97"/>
    <w:rsid w:val="00D81413"/>
    <w:rsid w:val="00D83B37"/>
    <w:rsid w:val="00D948CF"/>
    <w:rsid w:val="00D94A9E"/>
    <w:rsid w:val="00DA04FF"/>
    <w:rsid w:val="00DA1DE3"/>
    <w:rsid w:val="00DC4741"/>
    <w:rsid w:val="00DC4903"/>
    <w:rsid w:val="00DC7F6B"/>
    <w:rsid w:val="00DD09F5"/>
    <w:rsid w:val="00DD3417"/>
    <w:rsid w:val="00DE5E5D"/>
    <w:rsid w:val="00E01234"/>
    <w:rsid w:val="00E17919"/>
    <w:rsid w:val="00E21472"/>
    <w:rsid w:val="00E21F77"/>
    <w:rsid w:val="00E34657"/>
    <w:rsid w:val="00E408B8"/>
    <w:rsid w:val="00E46C93"/>
    <w:rsid w:val="00E55AEB"/>
    <w:rsid w:val="00E60161"/>
    <w:rsid w:val="00E67AAD"/>
    <w:rsid w:val="00E743F0"/>
    <w:rsid w:val="00E84171"/>
    <w:rsid w:val="00E8710A"/>
    <w:rsid w:val="00EA2C4A"/>
    <w:rsid w:val="00EA43C3"/>
    <w:rsid w:val="00EA5F5F"/>
    <w:rsid w:val="00EA6113"/>
    <w:rsid w:val="00EB35FD"/>
    <w:rsid w:val="00EB43C6"/>
    <w:rsid w:val="00EB575B"/>
    <w:rsid w:val="00EC109E"/>
    <w:rsid w:val="00EC2D2A"/>
    <w:rsid w:val="00EC67BB"/>
    <w:rsid w:val="00EC7ADC"/>
    <w:rsid w:val="00EE3628"/>
    <w:rsid w:val="00EE64CD"/>
    <w:rsid w:val="00EE796E"/>
    <w:rsid w:val="00EF204E"/>
    <w:rsid w:val="00EF4C7F"/>
    <w:rsid w:val="00F00D1D"/>
    <w:rsid w:val="00F0354F"/>
    <w:rsid w:val="00F056F5"/>
    <w:rsid w:val="00F05D72"/>
    <w:rsid w:val="00F1176D"/>
    <w:rsid w:val="00F15A34"/>
    <w:rsid w:val="00F20BB9"/>
    <w:rsid w:val="00F2182F"/>
    <w:rsid w:val="00F22DAE"/>
    <w:rsid w:val="00F3392A"/>
    <w:rsid w:val="00F34E22"/>
    <w:rsid w:val="00F3734C"/>
    <w:rsid w:val="00F406A0"/>
    <w:rsid w:val="00F4248B"/>
    <w:rsid w:val="00F46857"/>
    <w:rsid w:val="00F52B80"/>
    <w:rsid w:val="00F61C3D"/>
    <w:rsid w:val="00F61F52"/>
    <w:rsid w:val="00F62C01"/>
    <w:rsid w:val="00F732F0"/>
    <w:rsid w:val="00F77EB1"/>
    <w:rsid w:val="00F85867"/>
    <w:rsid w:val="00F94933"/>
    <w:rsid w:val="00F966EF"/>
    <w:rsid w:val="00F977F0"/>
    <w:rsid w:val="00FA3F44"/>
    <w:rsid w:val="00FA4957"/>
    <w:rsid w:val="00FA5CB6"/>
    <w:rsid w:val="00FA6EB4"/>
    <w:rsid w:val="00FC6C67"/>
    <w:rsid w:val="00FC7D9A"/>
    <w:rsid w:val="00FD12FB"/>
    <w:rsid w:val="00FE1CEB"/>
    <w:rsid w:val="00FE3E6A"/>
    <w:rsid w:val="00FF01BF"/>
    <w:rsid w:val="00FF4C82"/>
    <w:rsid w:val="00FF6CC3"/>
    <w:rsid w:val="01250424"/>
    <w:rsid w:val="30CA01A8"/>
    <w:rsid w:val="6DA3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3"/>
    <w:basedOn w:val="1"/>
    <w:link w:val="17"/>
    <w:qFormat/>
    <w:uiPriority w:val="0"/>
    <w:pPr>
      <w:spacing w:line="240" w:lineRule="atLeast"/>
      <w:jc w:val="center"/>
    </w:pPr>
    <w:rPr>
      <w:rFonts w:ascii="幼圆" w:eastAsia="幼圆"/>
      <w:b/>
      <w:bCs/>
      <w:sz w:val="24"/>
      <w:szCs w:val="20"/>
    </w:rPr>
  </w:style>
  <w:style w:type="paragraph" w:styleId="4">
    <w:name w:val="Body Text"/>
    <w:basedOn w:val="1"/>
    <w:link w:val="13"/>
    <w:qFormat/>
    <w:uiPriority w:val="0"/>
    <w:pPr>
      <w:spacing w:line="240" w:lineRule="atLeast"/>
    </w:pPr>
    <w:rPr>
      <w:rFonts w:eastAsia="幼圆"/>
      <w:bCs/>
      <w:sz w:val="24"/>
      <w:szCs w:val="20"/>
    </w:rPr>
  </w:style>
  <w:style w:type="paragraph" w:styleId="5">
    <w:name w:val="Date"/>
    <w:basedOn w:val="1"/>
    <w:next w:val="1"/>
    <w:link w:val="15"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4"/>
    <w:qFormat/>
    <w:uiPriority w:val="0"/>
    <w:pPr>
      <w:spacing w:line="240" w:lineRule="atLeast"/>
    </w:pPr>
    <w:rPr>
      <w:rFonts w:eastAsia="幼圆"/>
      <w:bCs/>
      <w:sz w:val="28"/>
      <w:szCs w:val="20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正文文本 字符"/>
    <w:link w:val="4"/>
    <w:uiPriority w:val="0"/>
    <w:rPr>
      <w:rFonts w:eastAsia="幼圆"/>
      <w:bCs/>
      <w:kern w:val="2"/>
      <w:sz w:val="24"/>
    </w:rPr>
  </w:style>
  <w:style w:type="character" w:customStyle="1" w:styleId="14">
    <w:name w:val="正文文本 2 字符"/>
    <w:link w:val="9"/>
    <w:qFormat/>
    <w:uiPriority w:val="0"/>
    <w:rPr>
      <w:rFonts w:eastAsia="幼圆"/>
      <w:bCs/>
      <w:kern w:val="2"/>
      <w:sz w:val="28"/>
    </w:rPr>
  </w:style>
  <w:style w:type="character" w:customStyle="1" w:styleId="15">
    <w:name w:val="日期 字符"/>
    <w:link w:val="5"/>
    <w:uiPriority w:val="0"/>
    <w:rPr>
      <w:kern w:val="2"/>
      <w:sz w:val="21"/>
      <w:szCs w:val="24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正文文本 3 字符"/>
    <w:link w:val="3"/>
    <w:uiPriority w:val="0"/>
    <w:rPr>
      <w:rFonts w:ascii="幼圆" w:eastAsia="幼圆"/>
      <w:b/>
      <w:bCs/>
      <w:kern w:val="2"/>
      <w:sz w:val="24"/>
    </w:rPr>
  </w:style>
  <w:style w:type="character" w:customStyle="1" w:styleId="18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371</Words>
  <Characters>2115</Characters>
  <Lines>17</Lines>
  <Paragraphs>4</Paragraphs>
  <TotalTime>49</TotalTime>
  <ScaleCrop>false</ScaleCrop>
  <LinksUpToDate>false</LinksUpToDate>
  <CharactersWithSpaces>2482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2021-12-02T03:28:00Z</dcterms:created>
  <dc:creator>user</dc:creator>
  <cp:lastModifiedBy>李绰</cp:lastModifiedBy>
  <dcterms:modified xsi:type="dcterms:W3CDTF">2021-12-24T10:00:25Z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28608FF5DCEC4FA3AC39D07276B56845</vt:lpwstr>
  </property>
</Properties>
</file>